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1857A" w14:textId="77777777" w:rsidR="00E8405B" w:rsidRDefault="00E8405B" w:rsidP="00E8405B">
      <w:pPr>
        <w:shd w:val="clear" w:color="auto" w:fill="FFFFFF"/>
        <w:outlineLvl w:val="1"/>
        <w:rPr>
          <w:rFonts w:ascii="Noto Sans" w:eastAsia="Times New Roman" w:hAnsi="Noto Sans" w:cs="Noto Sans"/>
          <w:b/>
          <w:bCs/>
          <w:color w:val="2D2D2D"/>
          <w:sz w:val="36"/>
          <w:szCs w:val="36"/>
          <w:lang w:eastAsia="en-GB"/>
        </w:rPr>
      </w:pPr>
      <w:r>
        <w:rPr>
          <w:rFonts w:ascii="Noto Sans" w:eastAsia="Times New Roman" w:hAnsi="Noto Sans" w:cs="Noto Sans"/>
          <w:b/>
          <w:bCs/>
          <w:color w:val="2D2D2D"/>
          <w:sz w:val="36"/>
          <w:szCs w:val="36"/>
          <w:lang w:eastAsia="en-GB"/>
        </w:rPr>
        <w:t>Receptionist and/or Salon Coordinator</w:t>
      </w:r>
    </w:p>
    <w:p w14:paraId="31826E80" w14:textId="77777777" w:rsidR="00E8405B" w:rsidRPr="00E8405B" w:rsidRDefault="00E8405B" w:rsidP="00E8405B">
      <w:p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E8405B">
        <w:rPr>
          <w:rFonts w:ascii="Noto Sans" w:eastAsia="Times New Roman" w:hAnsi="Noto Sans" w:cs="Noto Sans"/>
          <w:b/>
          <w:bCs/>
          <w:color w:val="424242"/>
          <w:sz w:val="27"/>
          <w:szCs w:val="27"/>
          <w:lang w:eastAsia="en-GB"/>
        </w:rPr>
        <w:t>Heading Out Hair &amp; Beauty </w:t>
      </w:r>
      <w:r w:rsidRPr="00E8405B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 xml:space="preserve">Melbourne is one of Australia’s most awarded salons, owned &amp; directed by Caterina Di </w:t>
      </w:r>
      <w:proofErr w:type="spellStart"/>
      <w:r w:rsidRPr="00E8405B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Biase</w:t>
      </w:r>
      <w:proofErr w:type="spellEnd"/>
      <w:r w:rsidRPr="00E8405B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 xml:space="preserve"> – 4 x Australian Hairdresser of the Year. We are looking for a Receptionist/Salon coordinator to join our fun and dynamic team in our salons located in prime locations - Bourke St Melbourne CBD, Brunswick St Fitzroy &amp; Balwyn North.</w:t>
      </w:r>
    </w:p>
    <w:p w14:paraId="73D5EA68" w14:textId="77777777" w:rsidR="00E8405B" w:rsidRPr="00E8405B" w:rsidRDefault="00E8405B" w:rsidP="00E8405B">
      <w:p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E8405B">
        <w:rPr>
          <w:rFonts w:ascii="Noto Sans" w:eastAsia="Times New Roman" w:hAnsi="Noto Sans" w:cs="Noto Sans"/>
          <w:b/>
          <w:bCs/>
          <w:color w:val="424242"/>
          <w:sz w:val="27"/>
          <w:szCs w:val="27"/>
          <w:lang w:eastAsia="en-GB"/>
        </w:rPr>
        <w:t>Essential Attributes: </w:t>
      </w:r>
    </w:p>
    <w:p w14:paraId="570E42B7" w14:textId="77777777" w:rsidR="00E8405B" w:rsidRDefault="00E8405B" w:rsidP="00E8405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E8405B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Previous recent experience in a receptionist/salon coordinator role.</w:t>
      </w:r>
    </w:p>
    <w:p w14:paraId="206BC6F0" w14:textId="77777777" w:rsidR="00E8405B" w:rsidRDefault="00E8405B" w:rsidP="00E8405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E8405B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Friendly with a great attitude</w:t>
      </w:r>
    </w:p>
    <w:p w14:paraId="1F5DF5AA" w14:textId="77777777" w:rsidR="00E8405B" w:rsidRDefault="00E8405B" w:rsidP="00E8405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E8405B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Customer service focused</w:t>
      </w:r>
    </w:p>
    <w:p w14:paraId="5E15EC93" w14:textId="77777777" w:rsidR="00E8405B" w:rsidRDefault="00E8405B" w:rsidP="00E8405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E8405B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A background and keen interest in hair and beauty with an</w:t>
      </w:r>
      <w:r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 xml:space="preserve"> u</w:t>
      </w:r>
      <w:r w:rsidRPr="00E8405B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nderstanding of hair &amp; beauty products</w:t>
      </w:r>
    </w:p>
    <w:p w14:paraId="206CAA47" w14:textId="77777777" w:rsidR="00E8405B" w:rsidRDefault="00E8405B" w:rsidP="00E8405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E8405B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Immaculately presented and excellent communication skills</w:t>
      </w:r>
    </w:p>
    <w:p w14:paraId="708E83AD" w14:textId="47A8590A" w:rsidR="00E8405B" w:rsidRPr="00E8405B" w:rsidRDefault="00E8405B" w:rsidP="00E8405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E8405B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Ability to multitask is essential as it is a busy, multifaceted role!</w:t>
      </w:r>
    </w:p>
    <w:p w14:paraId="265E7345" w14:textId="77777777" w:rsidR="00E8405B" w:rsidRPr="00E8405B" w:rsidRDefault="00E8405B" w:rsidP="00E8405B">
      <w:p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E8405B">
        <w:rPr>
          <w:rFonts w:ascii="Noto Sans" w:eastAsia="Times New Roman" w:hAnsi="Noto Sans" w:cs="Noto Sans"/>
          <w:b/>
          <w:bCs/>
          <w:color w:val="424242"/>
          <w:sz w:val="27"/>
          <w:szCs w:val="27"/>
          <w:lang w:eastAsia="en-GB"/>
        </w:rPr>
        <w:t>About The Role </w:t>
      </w:r>
    </w:p>
    <w:p w14:paraId="4E3F16C1" w14:textId="77777777" w:rsidR="00E8405B" w:rsidRDefault="00E8405B" w:rsidP="00E8405B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E8405B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You will be the first point of contact for our clients at our reception desk</w:t>
      </w:r>
    </w:p>
    <w:p w14:paraId="25D56750" w14:textId="77777777" w:rsidR="00E8405B" w:rsidRDefault="00E8405B" w:rsidP="00E8405B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E8405B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Duties will include greeting clients face to face and on the telephone</w:t>
      </w:r>
    </w:p>
    <w:p w14:paraId="25704981" w14:textId="77777777" w:rsidR="00E8405B" w:rsidRDefault="00E8405B" w:rsidP="00E8405B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E8405B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Booking appointments using Shortcuts software</w:t>
      </w:r>
    </w:p>
    <w:p w14:paraId="2D6F3C79" w14:textId="77777777" w:rsidR="00E8405B" w:rsidRDefault="00E8405B" w:rsidP="00E8405B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E8405B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General administration</w:t>
      </w:r>
    </w:p>
    <w:p w14:paraId="6B1A2D4B" w14:textId="77777777" w:rsidR="00E8405B" w:rsidRDefault="00E8405B" w:rsidP="00E8405B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E8405B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Assisting other staff, ensuring customers are attended to</w:t>
      </w:r>
    </w:p>
    <w:p w14:paraId="140D315C" w14:textId="77777777" w:rsidR="00E8405B" w:rsidRDefault="00E8405B" w:rsidP="00E8405B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E8405B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Stock Management</w:t>
      </w:r>
    </w:p>
    <w:p w14:paraId="1C6C756E" w14:textId="77777777" w:rsidR="00E8405B" w:rsidRDefault="00E8405B" w:rsidP="00E8405B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E8405B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Staff Rosters</w:t>
      </w:r>
    </w:p>
    <w:p w14:paraId="128D4280" w14:textId="77777777" w:rsidR="00E8405B" w:rsidRDefault="00E8405B" w:rsidP="00E8405B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E8405B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Daily and weekly reports for management</w:t>
      </w:r>
    </w:p>
    <w:p w14:paraId="1078D571" w14:textId="77A51115" w:rsidR="00E8405B" w:rsidRPr="00E8405B" w:rsidRDefault="00E8405B" w:rsidP="00E8405B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E8405B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Retail sales (knowledge or willingness to learn about our retail products to help match customers’ needs to suitable products is very beneficial.)</w:t>
      </w:r>
    </w:p>
    <w:p w14:paraId="06A10C72" w14:textId="77777777" w:rsidR="00E8405B" w:rsidRPr="00E8405B" w:rsidRDefault="00E8405B" w:rsidP="00E8405B">
      <w:p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E8405B">
        <w:rPr>
          <w:rFonts w:ascii="Noto Sans" w:eastAsia="Times New Roman" w:hAnsi="Noto Sans" w:cs="Noto Sans"/>
          <w:b/>
          <w:bCs/>
          <w:color w:val="424242"/>
          <w:sz w:val="27"/>
          <w:szCs w:val="27"/>
          <w:lang w:eastAsia="en-GB"/>
        </w:rPr>
        <w:t>The Perfect Candidate: </w:t>
      </w:r>
    </w:p>
    <w:p w14:paraId="5445ADA8" w14:textId="77777777" w:rsidR="00E8405B" w:rsidRDefault="00E8405B" w:rsidP="00E8405B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E8405B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Be fashion-forward and take pride in their appearance</w:t>
      </w:r>
    </w:p>
    <w:p w14:paraId="17200AD3" w14:textId="77777777" w:rsidR="00E8405B" w:rsidRDefault="00E8405B" w:rsidP="00E8405B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E8405B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lastRenderedPageBreak/>
        <w:t>Strong retail and customer service experience</w:t>
      </w:r>
    </w:p>
    <w:p w14:paraId="2E8D8AF6" w14:textId="77777777" w:rsidR="00E8405B" w:rsidRDefault="00E8405B" w:rsidP="00E8405B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E8405B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Experience with Shortcuts software preferred but not essential – training provided</w:t>
      </w:r>
    </w:p>
    <w:p w14:paraId="40EF134B" w14:textId="77777777" w:rsidR="00E8405B" w:rsidRDefault="00E8405B" w:rsidP="00E8405B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E8405B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Comfortable and confident with computer programs Excel/ Word etc</w:t>
      </w:r>
    </w:p>
    <w:p w14:paraId="2131032A" w14:textId="77777777" w:rsidR="00E8405B" w:rsidRDefault="00E8405B" w:rsidP="00E8405B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E8405B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Good temperament with challenging situations</w:t>
      </w:r>
    </w:p>
    <w:p w14:paraId="6BF2B187" w14:textId="77777777" w:rsidR="00E8405B" w:rsidRDefault="00E8405B" w:rsidP="00E8405B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E8405B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Upbeat and pleasant personality with the public</w:t>
      </w:r>
    </w:p>
    <w:p w14:paraId="109FF42F" w14:textId="77777777" w:rsidR="00E8405B" w:rsidRDefault="00E8405B" w:rsidP="00E8405B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E8405B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KPI focused and committed to helping Salon and Stylists achieve expected targets</w:t>
      </w:r>
    </w:p>
    <w:p w14:paraId="4E209920" w14:textId="77777777" w:rsidR="00E8405B" w:rsidRDefault="00E8405B" w:rsidP="00E8405B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E8405B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Thrive in a busy bustling environment and able to handle the variance of the role/ multitasking</w:t>
      </w:r>
    </w:p>
    <w:p w14:paraId="2383B6EA" w14:textId="77777777" w:rsidR="00E8405B" w:rsidRDefault="00E8405B" w:rsidP="00E8405B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E8405B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Always deliver outstanding and consistent customer service</w:t>
      </w:r>
    </w:p>
    <w:p w14:paraId="2246653D" w14:textId="77777777" w:rsidR="00E8405B" w:rsidRDefault="00E8405B" w:rsidP="00E8405B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E8405B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Integrate well into an established team and industry</w:t>
      </w:r>
    </w:p>
    <w:p w14:paraId="6B673453" w14:textId="7D117870" w:rsidR="00E8405B" w:rsidRPr="00E8405B" w:rsidRDefault="00E8405B" w:rsidP="00E8405B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E8405B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Capable of ensuring tasks are seen to in an efficient manner</w:t>
      </w:r>
    </w:p>
    <w:p w14:paraId="714F35DB" w14:textId="77777777" w:rsidR="00E8405B" w:rsidRPr="00E8405B" w:rsidRDefault="00E8405B" w:rsidP="00E8405B">
      <w:p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E8405B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We are looking to hire ASAP and look forward to meeting you!</w:t>
      </w:r>
    </w:p>
    <w:p w14:paraId="06D20D5F" w14:textId="225F998A" w:rsidR="00E8405B" w:rsidRDefault="00E8405B" w:rsidP="00E8405B">
      <w:p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E8405B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Please submit a CV and a Cover Letter</w:t>
      </w:r>
      <w:r w:rsidR="00B04EA6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 xml:space="preserve"> to </w:t>
      </w:r>
      <w:hyperlink r:id="rId5" w:history="1">
        <w:r w:rsidR="00B04EA6" w:rsidRPr="00DE2419">
          <w:rPr>
            <w:rStyle w:val="Hyperlink"/>
            <w:rFonts w:ascii="Noto Sans" w:eastAsia="Times New Roman" w:hAnsi="Noto Sans" w:cs="Noto Sans"/>
            <w:sz w:val="27"/>
            <w:szCs w:val="27"/>
            <w:lang w:eastAsia="en-GB"/>
          </w:rPr>
          <w:t>recruitment@headingout.com.au</w:t>
        </w:r>
      </w:hyperlink>
    </w:p>
    <w:p w14:paraId="6E3AED9E" w14:textId="308CC11F" w:rsidR="00E8405B" w:rsidRPr="00E8405B" w:rsidRDefault="00E8405B" w:rsidP="00E8405B">
      <w:p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E8405B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Location: Melbourne, VIC</w:t>
      </w:r>
      <w:r w:rsidRPr="00E8405B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br/>
        <w:t>For more information, please visit:</w:t>
      </w:r>
      <w:r w:rsidRPr="00E8405B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br/>
        <w:t xml:space="preserve">Our website: </w:t>
      </w:r>
      <w:hyperlink r:id="rId6" w:history="1">
        <w:r w:rsidRPr="00E8405B">
          <w:rPr>
            <w:rStyle w:val="Hyperlink"/>
            <w:rFonts w:ascii="Noto Sans" w:eastAsia="Times New Roman" w:hAnsi="Noto Sans" w:cs="Noto Sans"/>
            <w:sz w:val="27"/>
            <w:szCs w:val="27"/>
            <w:lang w:eastAsia="en-GB"/>
          </w:rPr>
          <w:t>www.headingout.com.au</w:t>
        </w:r>
      </w:hyperlink>
      <w:r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br/>
      </w:r>
      <w:r w:rsidRPr="00E8405B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 xml:space="preserve">Our Instagram: </w:t>
      </w:r>
      <w:hyperlink r:id="rId7" w:history="1">
        <w:r w:rsidRPr="00E8405B">
          <w:rPr>
            <w:rStyle w:val="Hyperlink"/>
            <w:rFonts w:ascii="Noto Sans" w:eastAsia="Times New Roman" w:hAnsi="Noto Sans" w:cs="Noto Sans"/>
            <w:sz w:val="27"/>
            <w:szCs w:val="27"/>
            <w:lang w:eastAsia="en-GB"/>
          </w:rPr>
          <w:t>www.instagram.com/headingouthair</w:t>
        </w:r>
      </w:hyperlink>
      <w:r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br/>
      </w:r>
      <w:r w:rsidRPr="00E8405B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 xml:space="preserve">Our Facebook: </w:t>
      </w:r>
      <w:hyperlink r:id="rId8" w:history="1">
        <w:r w:rsidRPr="00E8405B">
          <w:rPr>
            <w:rStyle w:val="Hyperlink"/>
            <w:rFonts w:ascii="Noto Sans" w:eastAsia="Times New Roman" w:hAnsi="Noto Sans" w:cs="Noto Sans"/>
            <w:sz w:val="27"/>
            <w:szCs w:val="27"/>
            <w:lang w:eastAsia="en-GB"/>
          </w:rPr>
          <w:t>www.facebook.com/headingouthair</w:t>
        </w:r>
      </w:hyperlink>
    </w:p>
    <w:p w14:paraId="135156BA" w14:textId="22D98E9E" w:rsidR="00E8405B" w:rsidRPr="00E8405B" w:rsidRDefault="00E8405B" w:rsidP="00E8405B">
      <w:p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E8405B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Job Type: Full-time, Permanent</w:t>
      </w:r>
    </w:p>
    <w:p w14:paraId="335FAF55" w14:textId="26DE80F4" w:rsidR="00137933" w:rsidRPr="00E8405B" w:rsidRDefault="00E8405B" w:rsidP="00E8405B">
      <w:p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E8405B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Salary: $50,000.00 – $65,000.00 per year</w:t>
      </w:r>
    </w:p>
    <w:sectPr w:rsidR="00137933" w:rsidRPr="00E840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D0C21"/>
    <w:multiLevelType w:val="hybridMultilevel"/>
    <w:tmpl w:val="DD443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94884"/>
    <w:multiLevelType w:val="hybridMultilevel"/>
    <w:tmpl w:val="7D860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E3887"/>
    <w:multiLevelType w:val="hybridMultilevel"/>
    <w:tmpl w:val="BFE42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662A0"/>
    <w:multiLevelType w:val="hybridMultilevel"/>
    <w:tmpl w:val="A9500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45537">
    <w:abstractNumId w:val="2"/>
  </w:num>
  <w:num w:numId="2" w16cid:durableId="564413361">
    <w:abstractNumId w:val="1"/>
  </w:num>
  <w:num w:numId="3" w16cid:durableId="1764452766">
    <w:abstractNumId w:val="0"/>
  </w:num>
  <w:num w:numId="4" w16cid:durableId="1876885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05B"/>
    <w:rsid w:val="000221C3"/>
    <w:rsid w:val="00804817"/>
    <w:rsid w:val="00B04EA6"/>
    <w:rsid w:val="00E8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00210D"/>
  <w15:chartTrackingRefBased/>
  <w15:docId w15:val="{B7996B22-B26C-F549-9A58-C5F2218A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8405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8405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8405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E8405B"/>
  </w:style>
  <w:style w:type="character" w:customStyle="1" w:styleId="hanseljobstatuslabel-status">
    <w:name w:val="hanseljobstatuslabel-status"/>
    <w:basedOn w:val="DefaultParagraphFont"/>
    <w:rsid w:val="00E8405B"/>
  </w:style>
  <w:style w:type="paragraph" w:styleId="ListParagraph">
    <w:name w:val="List Paragraph"/>
    <w:basedOn w:val="Normal"/>
    <w:uiPriority w:val="34"/>
    <w:qFormat/>
    <w:rsid w:val="00E840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40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4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9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8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0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8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3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headingouthai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stagram.com/headingoutha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adingout.com.au" TargetMode="External"/><Relationship Id="rId5" Type="http://schemas.openxmlformats.org/officeDocument/2006/relationships/hyperlink" Target="mailto:recruitment@headingout.com.a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</dc:creator>
  <cp:keywords/>
  <dc:description/>
  <cp:lastModifiedBy>Caterina</cp:lastModifiedBy>
  <cp:revision>2</cp:revision>
  <dcterms:created xsi:type="dcterms:W3CDTF">2022-07-07T01:50:00Z</dcterms:created>
  <dcterms:modified xsi:type="dcterms:W3CDTF">2022-07-07T02:00:00Z</dcterms:modified>
</cp:coreProperties>
</file>